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72" w:rsidRDefault="00BE54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i/>
          <w:sz w:val="40"/>
          <w:szCs w:val="40"/>
        </w:rPr>
        <w:t>Engineers in Training</w:t>
      </w:r>
      <w:r>
        <w:rPr>
          <w:rFonts w:ascii="Montserrat" w:eastAsia="Montserrat" w:hAnsi="Montserrat" w:cs="Montserrat"/>
          <w:b/>
          <w:sz w:val="40"/>
          <w:szCs w:val="40"/>
        </w:rPr>
        <w:t xml:space="preserve"> at All Saints</w:t>
      </w:r>
    </w:p>
    <w:p w:rsidR="00AE5672" w:rsidRDefault="00AE5672">
      <w:pPr>
        <w:spacing w:line="240" w:lineRule="auto"/>
        <w:rPr>
          <w:rFonts w:ascii="Montserrat" w:eastAsia="Montserrat" w:hAnsi="Montserrat" w:cs="Montserrat"/>
          <w:b/>
          <w:sz w:val="40"/>
          <w:szCs w:val="40"/>
        </w:rPr>
      </w:pPr>
    </w:p>
    <w:p w:rsidR="00AE5672" w:rsidRDefault="00BE54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Montserrat" w:eastAsia="Montserrat" w:hAnsi="Montserrat" w:cs="Montserrat"/>
          <w:b/>
          <w:noProof/>
          <w:sz w:val="40"/>
          <w:szCs w:val="40"/>
          <w:lang w:val="en-US"/>
        </w:rPr>
        <w:drawing>
          <wp:inline distT="114300" distB="114300" distL="114300" distR="114300">
            <wp:extent cx="1752600" cy="1756503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6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5672" w:rsidRDefault="00BE54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ELECTRICAL ENGINEERING-</w:t>
      </w:r>
    </w:p>
    <w:p w:rsidR="00AE5672" w:rsidRDefault="00BE54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Montserrat" w:eastAsia="Montserrat" w:hAnsi="Montserrat" w:cs="Montserrat"/>
          <w:b/>
          <w:sz w:val="40"/>
          <w:szCs w:val="40"/>
        </w:rPr>
        <w:t>“Circuits, Switches, and Wires, OH MY</w:t>
      </w:r>
      <w:proofErr w:type="gramStart"/>
      <w:r>
        <w:rPr>
          <w:rFonts w:ascii="Montserrat" w:eastAsia="Montserrat" w:hAnsi="Montserrat" w:cs="Montserrat"/>
          <w:b/>
          <w:sz w:val="40"/>
          <w:szCs w:val="40"/>
        </w:rPr>
        <w:t>!!!”</w:t>
      </w:r>
      <w:proofErr w:type="gramEnd"/>
    </w:p>
    <w:p w:rsidR="00AE5672" w:rsidRDefault="00AE5672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AE5672" w:rsidRDefault="00BE54A8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Students will understand that electricity is a form of energy that moves. They will create “static electricity”, design an “electromagnet”, and build “series circuits” using snap kits.</w:t>
      </w:r>
    </w:p>
    <w:p w:rsidR="00AE5672" w:rsidRDefault="00BE54A8">
      <w:pPr>
        <w:spacing w:line="240" w:lineRule="auto"/>
        <w:jc w:val="center"/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 xml:space="preserve"> </w:t>
      </w:r>
    </w:p>
    <w:p w:rsidR="00AE5672" w:rsidRDefault="00BE54A8">
      <w:pPr>
        <w:spacing w:line="240" w:lineRule="auto"/>
        <w:jc w:val="center"/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>Grades K - 2</w:t>
      </w:r>
    </w:p>
    <w:p w:rsidR="00AE5672" w:rsidRDefault="00AE5672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:rsidR="00AE5672" w:rsidRDefault="00BE54A8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Thursdays, 4:00 – 5:00pm in Room 4</w:t>
      </w:r>
    </w:p>
    <w:p w:rsidR="00AE5672" w:rsidRDefault="00BE54A8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Limited to first 12 </w:t>
      </w:r>
      <w:r>
        <w:rPr>
          <w:rFonts w:ascii="Calibri" w:eastAsia="Calibri" w:hAnsi="Calibri" w:cs="Calibri"/>
          <w:sz w:val="32"/>
          <w:szCs w:val="32"/>
        </w:rPr>
        <w:t>registrations</w:t>
      </w:r>
    </w:p>
    <w:p w:rsidR="00AE5672" w:rsidRDefault="00BE54A8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Cost: $15</w:t>
      </w:r>
    </w:p>
    <w:p w:rsidR="00AE5672" w:rsidRDefault="00BE54A8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222222"/>
          <w:sz w:val="32"/>
          <w:szCs w:val="32"/>
        </w:rPr>
        <w:t>March 14 - May 2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AE5672" w:rsidRDefault="00BE54A8">
      <w:pPr>
        <w:spacing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bookmarkStart w:id="2" w:name="_j2x0tfeu6vd1" w:colFirst="0" w:colLast="0"/>
      <w:bookmarkEnd w:id="2"/>
      <w:r>
        <w:rPr>
          <w:rFonts w:ascii="Calibri" w:eastAsia="Calibri" w:hAnsi="Calibri" w:cs="Calibri"/>
          <w:sz w:val="24"/>
          <w:szCs w:val="24"/>
        </w:rPr>
        <w:t>(6 weeks)</w:t>
      </w:r>
    </w:p>
    <w:p w:rsidR="00AE5672" w:rsidRDefault="00AE5672">
      <w:pPr>
        <w:spacing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bookmarkStart w:id="3" w:name="_cf9xrwp57l6g" w:colFirst="0" w:colLast="0"/>
      <w:bookmarkEnd w:id="3"/>
    </w:p>
    <w:p w:rsidR="00AE5672" w:rsidRDefault="00BE54A8">
      <w:pP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Taught by Ms. Collette Roundtree, M.A.T., a science teacher for 13yrs. and </w:t>
      </w:r>
    </w:p>
    <w:p w:rsidR="00AE5672" w:rsidRDefault="00BE54A8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STEM engineering teacher for 14yrs.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5672" w:rsidRDefault="00AE567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E5672" w:rsidRDefault="00BE54A8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register my child for Chemical Engineering.  I have enclosed the $15 registration fee.</w:t>
      </w:r>
    </w:p>
    <w:p w:rsidR="00AE5672" w:rsidRDefault="00AE567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E5672" w:rsidRDefault="00BE54A8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________________________________________________________                             </w:t>
      </w:r>
    </w:p>
    <w:p w:rsidR="00AE5672" w:rsidRDefault="00BE54A8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Child’s Name       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                  Grade</w:t>
      </w:r>
    </w:p>
    <w:p w:rsidR="00AE5672" w:rsidRDefault="00AE567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E5672" w:rsidRDefault="00BE54A8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              ______________</w:t>
      </w:r>
    </w:p>
    <w:p w:rsidR="00AE5672" w:rsidRDefault="00BE54A8">
      <w:pPr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Parent Signature                                                                                Date</w:t>
      </w:r>
    </w:p>
    <w:sectPr w:rsidR="00AE56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085"/>
    <w:multiLevelType w:val="multilevel"/>
    <w:tmpl w:val="E8EEA7B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72"/>
    <w:rsid w:val="00AE5672"/>
    <w:rsid w:val="00B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30A0C-0EBB-46FC-BD1C-29552CA3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wcoleman</dc:creator>
  <cp:lastModifiedBy>wcoleman</cp:lastModifiedBy>
  <cp:revision>2</cp:revision>
  <dcterms:created xsi:type="dcterms:W3CDTF">2019-03-06T14:15:00Z</dcterms:created>
  <dcterms:modified xsi:type="dcterms:W3CDTF">2019-03-06T14:15:00Z</dcterms:modified>
</cp:coreProperties>
</file>